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B0629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5172E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113-2無</w:t>
            </w:r>
            <w:proofErr w:type="gramStart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5951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校園協調會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B06291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5-02-12T00:00:00Z"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:rsidR="00FD7B19" w:rsidRPr="000C6A30" w:rsidRDefault="005951A9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114年2月12日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B06291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9B0C9F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28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716483">
              <w:rPr>
                <w:rFonts w:ascii="標楷體" w:eastAsia="標楷體" w:hAnsi="標楷體" w:hint="eastAsia"/>
                <w:sz w:val="26"/>
              </w:rPr>
              <w:t>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3428EB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5951A9">
              <w:rPr>
                <w:rFonts w:ascii="標楷體" w:eastAsia="標楷體" w:hAnsi="標楷體" w:hint="eastAsia"/>
                <w:sz w:val="26"/>
              </w:rPr>
              <w:t>商學館藝文</w:t>
            </w:r>
            <w:proofErr w:type="gramEnd"/>
            <w:r w:rsidRPr="005951A9">
              <w:rPr>
                <w:rFonts w:ascii="標楷體" w:eastAsia="標楷體" w:hAnsi="標楷體" w:hint="eastAsia"/>
                <w:sz w:val="26"/>
              </w:rPr>
              <w:t>教室</w:t>
            </w:r>
          </w:p>
        </w:tc>
      </w:tr>
      <w:tr w:rsidR="003714A5" w:rsidTr="00B06291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9B0C9F" w:rsidP="00884FFE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B06291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C74E40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活動</w:t>
            </w:r>
            <w:r w:rsidR="00FD7B19" w:rsidRPr="000C6A30"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716483" w:rsidRDefault="005951A9" w:rsidP="00255B4C">
            <w:pPr>
              <w:jc w:val="both"/>
              <w:rPr>
                <w:rFonts w:ascii="標楷體" w:eastAsia="標楷體" w:hAnsi="標楷體"/>
              </w:rPr>
            </w:pPr>
            <w:r w:rsidRPr="005951A9">
              <w:rPr>
                <w:rFonts w:ascii="標楷體" w:eastAsia="標楷體" w:hAnsi="標楷體" w:hint="eastAsia"/>
              </w:rPr>
              <w:t>本學期無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菸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校園巡查自開學日114年2月17日起即執行，請各單位依無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菸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校園責任區編排巡查輪值表，於114年2月14日前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中心1份備查，並於次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週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首日上班日12：00時將前一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週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巡查紀錄表</w:t>
            </w:r>
            <w:proofErr w:type="gramStart"/>
            <w:r w:rsidRPr="005951A9">
              <w:rPr>
                <w:rFonts w:ascii="標楷體" w:eastAsia="標楷體" w:hAnsi="標楷體" w:hint="eastAsia"/>
              </w:rPr>
              <w:t>送校安</w:t>
            </w:r>
            <w:proofErr w:type="gramEnd"/>
            <w:r w:rsidRPr="005951A9">
              <w:rPr>
                <w:rFonts w:ascii="標楷體" w:eastAsia="標楷體" w:hAnsi="標楷體" w:hint="eastAsia"/>
              </w:rPr>
              <w:t>中心備查。</w:t>
            </w:r>
          </w:p>
        </w:tc>
      </w:tr>
      <w:tr w:rsidR="00FD7B19" w:rsidTr="00B06291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B06291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5951A9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4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5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5951A9" w:rsidRPr="000C6A30">
              <w:rPr>
                <w:rFonts w:ascii="標楷體" w:eastAsia="標楷體" w:hAnsi="標楷體" w:hint="eastAsia"/>
              </w:rPr>
              <w:t>照片</w:t>
            </w:r>
            <w:proofErr w:type="gramStart"/>
            <w:r w:rsidR="005951A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3B4D29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二</w:t>
            </w:r>
          </w:p>
        </w:tc>
      </w:tr>
      <w:tr w:rsidR="00FD7B19" w:rsidTr="00B06291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6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4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FE137F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四</w:t>
            </w:r>
          </w:p>
        </w:tc>
      </w:tr>
      <w:tr w:rsidR="00FD7B19" w:rsidTr="00B06291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5951A9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638800" cy="1980000"/>
                  <wp:effectExtent l="0" t="0" r="9525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65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951A9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38800" cy="1980000"/>
                  <wp:effectExtent l="0" t="0" r="9525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12_1403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B06291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 w:rsidRPr="000C6A3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5951A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5951A9">
              <w:rPr>
                <w:rFonts w:ascii="標楷體" w:eastAsia="標楷體" w:hAnsi="標楷體" w:hint="eastAsia"/>
              </w:rPr>
              <w:t>活動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5951A9">
              <w:rPr>
                <w:rFonts w:ascii="標楷體" w:eastAsia="標楷體" w:hAnsi="標楷體" w:hint="eastAsia"/>
              </w:rPr>
              <w:t>六</w:t>
            </w:r>
          </w:p>
        </w:tc>
      </w:tr>
    </w:tbl>
    <w:p w:rsidR="00034DAC" w:rsidRPr="00812786" w:rsidRDefault="00034DAC" w:rsidP="0005079C">
      <w:pPr>
        <w:spacing w:line="20" w:lineRule="exact"/>
      </w:pPr>
    </w:p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2C" w:rsidRDefault="0076762C" w:rsidP="005C3A2E">
      <w:r>
        <w:separator/>
      </w:r>
    </w:p>
  </w:endnote>
  <w:endnote w:type="continuationSeparator" w:id="0">
    <w:p w:rsidR="0076762C" w:rsidRDefault="0076762C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2C" w:rsidRDefault="0076762C" w:rsidP="005C3A2E">
      <w:r>
        <w:separator/>
      </w:r>
    </w:p>
  </w:footnote>
  <w:footnote w:type="continuationSeparator" w:id="0">
    <w:p w:rsidR="0076762C" w:rsidRDefault="0076762C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5079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172E"/>
    <w:rsid w:val="0015513B"/>
    <w:rsid w:val="001674E5"/>
    <w:rsid w:val="001725F1"/>
    <w:rsid w:val="00181FD3"/>
    <w:rsid w:val="00191661"/>
    <w:rsid w:val="00196DCB"/>
    <w:rsid w:val="001A18B2"/>
    <w:rsid w:val="001A3E62"/>
    <w:rsid w:val="001A7DE0"/>
    <w:rsid w:val="001B0BA7"/>
    <w:rsid w:val="001E662B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428EB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50806"/>
    <w:rsid w:val="0057768F"/>
    <w:rsid w:val="00580D4E"/>
    <w:rsid w:val="005951A9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16483"/>
    <w:rsid w:val="00724098"/>
    <w:rsid w:val="00745F15"/>
    <w:rsid w:val="0076762C"/>
    <w:rsid w:val="00772388"/>
    <w:rsid w:val="00774B49"/>
    <w:rsid w:val="007B3F21"/>
    <w:rsid w:val="007B7445"/>
    <w:rsid w:val="007C3BC2"/>
    <w:rsid w:val="007C63CA"/>
    <w:rsid w:val="007D14BE"/>
    <w:rsid w:val="007D7A29"/>
    <w:rsid w:val="007D7C6A"/>
    <w:rsid w:val="007E134F"/>
    <w:rsid w:val="00812786"/>
    <w:rsid w:val="008227A9"/>
    <w:rsid w:val="00822D42"/>
    <w:rsid w:val="00833A12"/>
    <w:rsid w:val="00833AED"/>
    <w:rsid w:val="00837351"/>
    <w:rsid w:val="00856C7A"/>
    <w:rsid w:val="008640DE"/>
    <w:rsid w:val="008751C6"/>
    <w:rsid w:val="00884FFE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41D10"/>
    <w:rsid w:val="00962FDB"/>
    <w:rsid w:val="00970AF6"/>
    <w:rsid w:val="009737F1"/>
    <w:rsid w:val="009840B5"/>
    <w:rsid w:val="00995039"/>
    <w:rsid w:val="009A7CE0"/>
    <w:rsid w:val="009B0C9F"/>
    <w:rsid w:val="009B22D8"/>
    <w:rsid w:val="009C63F8"/>
    <w:rsid w:val="009D1507"/>
    <w:rsid w:val="009E4651"/>
    <w:rsid w:val="009F053D"/>
    <w:rsid w:val="009F486D"/>
    <w:rsid w:val="009F6A74"/>
    <w:rsid w:val="00A03076"/>
    <w:rsid w:val="00A07686"/>
    <w:rsid w:val="00A07FDE"/>
    <w:rsid w:val="00A310CC"/>
    <w:rsid w:val="00A80644"/>
    <w:rsid w:val="00A8230C"/>
    <w:rsid w:val="00AA1C8A"/>
    <w:rsid w:val="00AE2B6F"/>
    <w:rsid w:val="00B06291"/>
    <w:rsid w:val="00B126CC"/>
    <w:rsid w:val="00B3637D"/>
    <w:rsid w:val="00B36517"/>
    <w:rsid w:val="00B40169"/>
    <w:rsid w:val="00B51149"/>
    <w:rsid w:val="00B562B1"/>
    <w:rsid w:val="00B8029C"/>
    <w:rsid w:val="00B8730E"/>
    <w:rsid w:val="00B92F15"/>
    <w:rsid w:val="00BA55F7"/>
    <w:rsid w:val="00BB6A59"/>
    <w:rsid w:val="00BC22BA"/>
    <w:rsid w:val="00BD6F70"/>
    <w:rsid w:val="00C04988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F07E41"/>
    <w:rsid w:val="00F24E1C"/>
    <w:rsid w:val="00F3378A"/>
    <w:rsid w:val="00F63624"/>
    <w:rsid w:val="00F66944"/>
    <w:rsid w:val="00F74E6B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6F0B0F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2B6819"/>
    <w:rsid w:val="00355A73"/>
    <w:rsid w:val="00462EA9"/>
    <w:rsid w:val="005E58D0"/>
    <w:rsid w:val="006D25D1"/>
    <w:rsid w:val="006F0B0F"/>
    <w:rsid w:val="007C187A"/>
    <w:rsid w:val="009F49C1"/>
    <w:rsid w:val="00D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4AA0-3FBD-434A-B574-7074A3F3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75</Characters>
  <Application>Microsoft Office Word</Application>
  <DocSecurity>0</DocSecurity>
  <Lines>1</Lines>
  <Paragraphs>1</Paragraphs>
  <ScaleCrop>false</ScaleCrop>
  <Company>dlit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4</cp:revision>
  <cp:lastPrinted>2017-06-20T07:22:00Z</cp:lastPrinted>
  <dcterms:created xsi:type="dcterms:W3CDTF">2025-06-04T00:52:00Z</dcterms:created>
  <dcterms:modified xsi:type="dcterms:W3CDTF">2025-06-04T01:03:00Z</dcterms:modified>
</cp:coreProperties>
</file>